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CCF0C" w14:textId="53BD29D0" w:rsidR="00B733D7" w:rsidRDefault="005E357A">
      <w:pPr>
        <w:rPr>
          <w:rFonts w:ascii="Times New Roman" w:hAnsi="Times New Roman" w:cs="Times New Roman"/>
          <w:color w:val="000000" w:themeColor="text1"/>
        </w:rPr>
      </w:pPr>
      <w:r w:rsidRPr="002B692C">
        <w:rPr>
          <w:rFonts w:ascii="Times New Roman" w:hAnsi="Times New Roman" w:cs="Times New Roman"/>
          <w:color w:val="000000" w:themeColor="text1"/>
        </w:rPr>
        <w:t xml:space="preserve">A világ </w:t>
      </w:r>
      <w:proofErr w:type="spellStart"/>
      <w:r w:rsidRPr="002B692C">
        <w:rPr>
          <w:rFonts w:ascii="Times New Roman" w:hAnsi="Times New Roman" w:cs="Times New Roman"/>
          <w:color w:val="000000" w:themeColor="text1"/>
        </w:rPr>
        <w:t>legparább</w:t>
      </w:r>
      <w:proofErr w:type="spellEnd"/>
      <w:r w:rsidRPr="002B692C">
        <w:rPr>
          <w:rFonts w:ascii="Times New Roman" w:hAnsi="Times New Roman" w:cs="Times New Roman"/>
          <w:color w:val="000000" w:themeColor="text1"/>
        </w:rPr>
        <w:t xml:space="preserve"> kertészei</w:t>
      </w:r>
    </w:p>
    <w:p w14:paraId="1AF9E65C" w14:textId="00070A14" w:rsidR="0046215B" w:rsidRDefault="0046215B">
      <w:pPr>
        <w:rPr>
          <w:rFonts w:ascii="Times New Roman" w:hAnsi="Times New Roman" w:cs="Times New Roman"/>
          <w:color w:val="000000" w:themeColor="text1"/>
        </w:rPr>
      </w:pPr>
    </w:p>
    <w:p w14:paraId="291A4CA7" w14:textId="3006CBEB" w:rsidR="0046215B" w:rsidRDefault="00CD3F15">
      <w:pPr>
        <w:rPr>
          <w:rFonts w:ascii="Times New Roman" w:hAnsi="Times New Roman" w:cs="Times New Roman"/>
          <w:color w:val="000000" w:themeColor="text1"/>
        </w:rPr>
      </w:pPr>
      <w:hyperlink r:id="rId4" w:history="1">
        <w:r w:rsidR="0046215B" w:rsidRPr="00404A7A">
          <w:rPr>
            <w:rStyle w:val="Hyperlink"/>
            <w:rFonts w:ascii="Times New Roman" w:hAnsi="Times New Roman" w:cs="Times New Roman"/>
          </w:rPr>
          <w:t>https://forms.gle/ewenpYN1kxVY4DnR9</w:t>
        </w:r>
      </w:hyperlink>
      <w:r w:rsidR="0046215B">
        <w:rPr>
          <w:rFonts w:ascii="Times New Roman" w:hAnsi="Times New Roman" w:cs="Times New Roman"/>
          <w:color w:val="000000" w:themeColor="text1"/>
        </w:rPr>
        <w:t xml:space="preserve">   </w:t>
      </w:r>
      <w:bookmarkStart w:id="0" w:name="_GoBack"/>
      <w:bookmarkEnd w:id="0"/>
    </w:p>
    <w:p w14:paraId="41AA7388" w14:textId="129F25ED" w:rsidR="005E357A" w:rsidRDefault="005E357A"/>
    <w:p w14:paraId="7E7EAB6B" w14:textId="19B9BEE2" w:rsidR="005E357A" w:rsidRDefault="005E357A">
      <w:r>
        <w:t xml:space="preserve">1. </w:t>
      </w:r>
      <w:r w:rsidR="00590E8E">
        <w:t>Mami szerint kik a</w:t>
      </w:r>
      <w:r>
        <w:t xml:space="preserve"> világ legerősebb állatai?</w:t>
      </w:r>
    </w:p>
    <w:p w14:paraId="05DCA2D2" w14:textId="7C5F0709" w:rsidR="00590E8E" w:rsidRDefault="00590E8E"/>
    <w:p w14:paraId="649DDFAD" w14:textId="2CA9BBB7" w:rsidR="00590E8E" w:rsidRDefault="00590E8E">
      <w:r>
        <w:t>2. Mami mikor szeret leginkább kertészkedni?</w:t>
      </w:r>
    </w:p>
    <w:p w14:paraId="0CD06C12" w14:textId="32CEAC48" w:rsidR="005E357A" w:rsidRDefault="005E357A"/>
    <w:p w14:paraId="3DB41368" w14:textId="5823BFF4" w:rsidR="005E357A" w:rsidRDefault="00590E8E">
      <w:r>
        <w:t>3</w:t>
      </w:r>
      <w:r w:rsidR="005E357A">
        <w:t>. Körülbelül hány petét rak le a királynő?</w:t>
      </w:r>
    </w:p>
    <w:p w14:paraId="1D1AC315" w14:textId="26BACBD4" w:rsidR="005E357A" w:rsidRDefault="005E357A"/>
    <w:p w14:paraId="672A5DA1" w14:textId="5B5C6905" w:rsidR="005E357A" w:rsidRDefault="005E357A">
      <w:r>
        <w:t>20 millió</w:t>
      </w:r>
    </w:p>
    <w:p w14:paraId="0335CE52" w14:textId="4238C9AD" w:rsidR="005E357A" w:rsidRDefault="005E357A"/>
    <w:p w14:paraId="179DB9EF" w14:textId="4B40B585" w:rsidR="005E357A" w:rsidRDefault="005E357A">
      <w:r>
        <w:t>10 millió</w:t>
      </w:r>
    </w:p>
    <w:p w14:paraId="0C809F7D" w14:textId="3D732EAA" w:rsidR="005E357A" w:rsidRDefault="005E357A"/>
    <w:p w14:paraId="06D208B4" w14:textId="0BBB8C6D" w:rsidR="005E357A" w:rsidRDefault="005E357A">
      <w:r>
        <w:t>30 millió</w:t>
      </w:r>
    </w:p>
    <w:p w14:paraId="3506F1D0" w14:textId="66778596" w:rsidR="005E357A" w:rsidRDefault="005E357A"/>
    <w:p w14:paraId="124CC135" w14:textId="6A3EE0BA" w:rsidR="005E357A" w:rsidRDefault="00590E8E">
      <w:r>
        <w:t>4</w:t>
      </w:r>
      <w:r w:rsidR="005E357A">
        <w:t>. A növényvadászoknak NEM feladata, hogy</w:t>
      </w:r>
    </w:p>
    <w:p w14:paraId="38AF3C6A" w14:textId="35AD8979" w:rsidR="005E357A" w:rsidRDefault="005E357A"/>
    <w:p w14:paraId="5D7FAE10" w14:textId="70A2EF31" w:rsidR="005E357A" w:rsidRDefault="005E357A">
      <w:r>
        <w:t>feldarabolják a leveleket.</w:t>
      </w:r>
    </w:p>
    <w:p w14:paraId="35BF2981" w14:textId="01A819B3" w:rsidR="005E357A" w:rsidRDefault="005E357A"/>
    <w:p w14:paraId="28EEA7B8" w14:textId="1167641C" w:rsidR="005E357A" w:rsidRDefault="005E357A">
      <w:r>
        <w:t>a bolyhoz szállítsák a leveleket.</w:t>
      </w:r>
    </w:p>
    <w:p w14:paraId="46784F87" w14:textId="108FC137" w:rsidR="005E357A" w:rsidRDefault="005E357A"/>
    <w:p w14:paraId="75F42648" w14:textId="665C9A24" w:rsidR="005E357A" w:rsidRDefault="005E357A">
      <w:r>
        <w:t>letisztítsák a leveleket.</w:t>
      </w:r>
    </w:p>
    <w:p w14:paraId="7741DBC2" w14:textId="34989684" w:rsidR="005E357A" w:rsidRDefault="005E357A"/>
    <w:p w14:paraId="5CD3154D" w14:textId="09924E11" w:rsidR="005E357A" w:rsidRDefault="005E357A">
      <w:r>
        <w:t>felderítsék a használható leveleket.</w:t>
      </w:r>
    </w:p>
    <w:p w14:paraId="4CC9A6BC" w14:textId="6F0E5BDA" w:rsidR="005E357A" w:rsidRDefault="005E357A"/>
    <w:p w14:paraId="14E6A712" w14:textId="7BC25B50" w:rsidR="005E357A" w:rsidRDefault="00590E8E">
      <w:r>
        <w:t>5</w:t>
      </w:r>
      <w:r w:rsidR="005E357A">
        <w:t xml:space="preserve">. A mosogatók lenyalogatják a </w:t>
      </w:r>
    </w:p>
    <w:p w14:paraId="0BC5F98B" w14:textId="45030969" w:rsidR="005E357A" w:rsidRDefault="005E357A"/>
    <w:p w14:paraId="208CD8AA" w14:textId="14E11BF8" w:rsidR="005E357A" w:rsidRDefault="005E357A">
      <w:r>
        <w:t>spórákat</w:t>
      </w:r>
      <w:r w:rsidR="00590E8E">
        <w:t>.</w:t>
      </w:r>
    </w:p>
    <w:p w14:paraId="498D9374" w14:textId="575E93B1" w:rsidR="005E357A" w:rsidRDefault="005E357A"/>
    <w:p w14:paraId="6254E33C" w14:textId="1AFAA8CF" w:rsidR="005E357A" w:rsidRDefault="005E357A">
      <w:r>
        <w:t>homokot</w:t>
      </w:r>
      <w:r w:rsidR="00590E8E">
        <w:t>.</w:t>
      </w:r>
    </w:p>
    <w:p w14:paraId="44ABBA70" w14:textId="0B1C4610" w:rsidR="005E357A" w:rsidRDefault="005E357A"/>
    <w:p w14:paraId="56B89274" w14:textId="1D2ABD36" w:rsidR="005E357A" w:rsidRDefault="005E357A">
      <w:r>
        <w:t>földet</w:t>
      </w:r>
      <w:r w:rsidR="00590E8E">
        <w:t>.</w:t>
      </w:r>
    </w:p>
    <w:p w14:paraId="49EC501F" w14:textId="09CA92ED" w:rsidR="005E357A" w:rsidRDefault="005E357A"/>
    <w:p w14:paraId="3B734386" w14:textId="351CEE7D" w:rsidR="005E357A" w:rsidRDefault="00590E8E">
      <w:r>
        <w:t>6</w:t>
      </w:r>
      <w:r w:rsidR="005E357A">
        <w:t xml:space="preserve">. A </w:t>
      </w:r>
      <w:proofErr w:type="spellStart"/>
      <w:r w:rsidR="005E357A">
        <w:t>turmixolók</w:t>
      </w:r>
      <w:proofErr w:type="spellEnd"/>
      <w:r w:rsidR="005E357A">
        <w:t xml:space="preserve"> az apróra rágott leveleket</w:t>
      </w:r>
    </w:p>
    <w:p w14:paraId="1F39D319" w14:textId="08643A74" w:rsidR="005E357A" w:rsidRDefault="005E357A"/>
    <w:p w14:paraId="08233BDA" w14:textId="0BA98C86" w:rsidR="005E357A" w:rsidRDefault="005E357A">
      <w:r>
        <w:t>becibálják a konyhába.</w:t>
      </w:r>
    </w:p>
    <w:p w14:paraId="0280A43C" w14:textId="1C294414" w:rsidR="00590E8E" w:rsidRDefault="00590E8E"/>
    <w:p w14:paraId="7625622C" w14:textId="70DA53D7" w:rsidR="00590E8E" w:rsidRDefault="00590E8E">
      <w:r>
        <w:t>a gombagondozók táplálására használják.</w:t>
      </w:r>
    </w:p>
    <w:p w14:paraId="7D25FF2D" w14:textId="35BB6932" w:rsidR="005E357A" w:rsidRDefault="005E357A"/>
    <w:p w14:paraId="71BF62C7" w14:textId="02CF51AD" w:rsidR="005E357A" w:rsidRDefault="005E35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2B692C">
        <w:rPr>
          <w:rFonts w:ascii="Times New Roman" w:hAnsi="Times New Roman" w:cs="Times New Roman"/>
        </w:rPr>
        <w:t xml:space="preserve">testükből kiválasztott folyadékkal </w:t>
      </w:r>
      <w:proofErr w:type="spellStart"/>
      <w:r w:rsidRPr="002B692C">
        <w:rPr>
          <w:rFonts w:ascii="Times New Roman" w:hAnsi="Times New Roman" w:cs="Times New Roman"/>
        </w:rPr>
        <w:t>pépesít</w:t>
      </w:r>
      <w:r>
        <w:rPr>
          <w:rFonts w:ascii="Times New Roman" w:hAnsi="Times New Roman" w:cs="Times New Roman"/>
        </w:rPr>
        <w:t>i</w:t>
      </w:r>
      <w:r w:rsidRPr="002B692C">
        <w:rPr>
          <w:rFonts w:ascii="Times New Roman" w:hAnsi="Times New Roman" w:cs="Times New Roman"/>
        </w:rPr>
        <w:t>k</w:t>
      </w:r>
      <w:proofErr w:type="spellEnd"/>
      <w:r>
        <w:rPr>
          <w:rFonts w:ascii="Times New Roman" w:hAnsi="Times New Roman" w:cs="Times New Roman"/>
        </w:rPr>
        <w:t>.</w:t>
      </w:r>
    </w:p>
    <w:p w14:paraId="667D02FB" w14:textId="64E84CAC" w:rsidR="00590E8E" w:rsidRDefault="00590E8E"/>
    <w:p w14:paraId="3ED24C22" w14:textId="0D835A13" w:rsidR="00590E8E" w:rsidRDefault="00590E8E">
      <w:r>
        <w:t>7. Kik laknak még a hangyabolyban?</w:t>
      </w:r>
    </w:p>
    <w:p w14:paraId="62A9079E" w14:textId="099618E9" w:rsidR="00590E8E" w:rsidRDefault="00590E8E"/>
    <w:p w14:paraId="5E465452" w14:textId="71B7AEED" w:rsidR="00590E8E" w:rsidRDefault="00590E8E">
      <w:r>
        <w:t>8. A hangyakolónia</w:t>
      </w:r>
    </w:p>
    <w:p w14:paraId="5A9BB065" w14:textId="21CB03C3" w:rsidR="00590E8E" w:rsidRDefault="00590E8E"/>
    <w:p w14:paraId="045C06FE" w14:textId="5D5262AE" w:rsidR="00590E8E" w:rsidRDefault="00590E8E">
      <w:r>
        <w:t>a földfelszín felett csak fél méterre emelkedik ki.</w:t>
      </w:r>
    </w:p>
    <w:p w14:paraId="3CA0A685" w14:textId="7A211913" w:rsidR="00590E8E" w:rsidRDefault="00590E8E"/>
    <w:p w14:paraId="62CBE928" w14:textId="7C535996" w:rsidR="00590E8E" w:rsidRDefault="00590E8E">
      <w:pPr>
        <w:rPr>
          <w:rFonts w:ascii="Times New Roman" w:hAnsi="Times New Roman" w:cs="Times New Roman"/>
        </w:rPr>
      </w:pPr>
      <w:r w:rsidRPr="002B692C">
        <w:rPr>
          <w:rFonts w:ascii="Times New Roman" w:hAnsi="Times New Roman" w:cs="Times New Roman"/>
        </w:rPr>
        <w:lastRenderedPageBreak/>
        <w:t>a mélyben akár hat méterre is lenyúlhat</w:t>
      </w:r>
      <w:r>
        <w:rPr>
          <w:rFonts w:ascii="Times New Roman" w:hAnsi="Times New Roman" w:cs="Times New Roman"/>
        </w:rPr>
        <w:t>.</w:t>
      </w:r>
    </w:p>
    <w:p w14:paraId="24A0CF8C" w14:textId="4846F1AB" w:rsidR="00590E8E" w:rsidRDefault="00590E8E"/>
    <w:p w14:paraId="64B215B8" w14:textId="112BE20A" w:rsidR="00590E8E" w:rsidRDefault="00590E8E">
      <w:r>
        <w:t>könnyen a madárpókok és mérgeskígyók elesége lehet.</w:t>
      </w:r>
    </w:p>
    <w:p w14:paraId="31DDA020" w14:textId="2EBEAAB7" w:rsidR="00590E8E" w:rsidRDefault="00590E8E"/>
    <w:p w14:paraId="63A8089E" w14:textId="2E3C2EF0" w:rsidR="00590E8E" w:rsidRDefault="00590E8E">
      <w:r>
        <w:t>9. Ha hangya lennél, melyik munkát végeznéd a legszívesebben?</w:t>
      </w:r>
    </w:p>
    <w:p w14:paraId="55E17977" w14:textId="45FDA09F" w:rsidR="00D77791" w:rsidRDefault="00D77791"/>
    <w:p w14:paraId="2E07DE29" w14:textId="7B19675D" w:rsidR="00D77791" w:rsidRDefault="00D77791">
      <w:r>
        <w:t>10. Nézd meg az illusztrációt! Szerinted mit mond a levélhordó hangya a királynőnek?</w:t>
      </w:r>
    </w:p>
    <w:p w14:paraId="3392EA23" w14:textId="77777777" w:rsidR="00590E8E" w:rsidRDefault="00590E8E"/>
    <w:p w14:paraId="79C55E52" w14:textId="23C05A44" w:rsidR="00590E8E" w:rsidRDefault="00590E8E"/>
    <w:p w14:paraId="25539A87" w14:textId="71B1A48F" w:rsidR="00590E8E" w:rsidRDefault="00590E8E"/>
    <w:sectPr w:rsidR="00590E8E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notTrueType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57A"/>
    <w:rsid w:val="00054260"/>
    <w:rsid w:val="00121165"/>
    <w:rsid w:val="00147E56"/>
    <w:rsid w:val="001547E3"/>
    <w:rsid w:val="00287ABB"/>
    <w:rsid w:val="00294672"/>
    <w:rsid w:val="002A5D48"/>
    <w:rsid w:val="002E571A"/>
    <w:rsid w:val="00391051"/>
    <w:rsid w:val="003A076F"/>
    <w:rsid w:val="003D56A5"/>
    <w:rsid w:val="003D5FCE"/>
    <w:rsid w:val="0046215B"/>
    <w:rsid w:val="0046602F"/>
    <w:rsid w:val="005223FF"/>
    <w:rsid w:val="00590E8E"/>
    <w:rsid w:val="005C1871"/>
    <w:rsid w:val="005E357A"/>
    <w:rsid w:val="005E6137"/>
    <w:rsid w:val="006D371E"/>
    <w:rsid w:val="006E532C"/>
    <w:rsid w:val="007627FF"/>
    <w:rsid w:val="00783D67"/>
    <w:rsid w:val="0098156A"/>
    <w:rsid w:val="009B16C2"/>
    <w:rsid w:val="00A07609"/>
    <w:rsid w:val="00B46F7A"/>
    <w:rsid w:val="00BF1F41"/>
    <w:rsid w:val="00C579CA"/>
    <w:rsid w:val="00CD3F15"/>
    <w:rsid w:val="00D77791"/>
    <w:rsid w:val="00DA380E"/>
    <w:rsid w:val="00E04000"/>
    <w:rsid w:val="00E62931"/>
    <w:rsid w:val="00E76508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488E78"/>
  <w14:defaultImageDpi w14:val="32767"/>
  <w15:chartTrackingRefBased/>
  <w15:docId w15:val="{ADA09D96-46C8-F447-89DD-02A40605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21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621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ewenpYN1kxVY4DnR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2020-04-12T14:16:00Z</cp:lastPrinted>
  <dcterms:created xsi:type="dcterms:W3CDTF">2020-04-12T14:16:00Z</dcterms:created>
  <dcterms:modified xsi:type="dcterms:W3CDTF">2020-04-28T08:10:00Z</dcterms:modified>
</cp:coreProperties>
</file>