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AB" w:rsidRDefault="00EE47D2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664AB" w:rsidRDefault="00EE47D2">
      <w:pPr>
        <w:spacing w:after="0"/>
        <w:ind w:right="553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6" w:type="dxa"/>
        <w:tblInd w:w="13" w:type="dxa"/>
        <w:tblCellMar>
          <w:top w:w="1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50"/>
        <w:gridCol w:w="10666"/>
      </w:tblGrid>
      <w:tr w:rsidR="00D664AB">
        <w:trPr>
          <w:trHeight w:val="453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PEDAGÓGUS: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2" w:space="0" w:color="D6E6F4"/>
              <w:right w:val="single" w:sz="8" w:space="0" w:color="5B9BD5"/>
            </w:tcBorders>
          </w:tcPr>
          <w:p w:rsidR="00D664AB" w:rsidRDefault="00EE47D2" w:rsidP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Seybold Emese</w:t>
            </w:r>
          </w:p>
        </w:tc>
      </w:tr>
      <w:tr w:rsidR="00D664AB">
        <w:trPr>
          <w:trHeight w:val="437"/>
        </w:trPr>
        <w:tc>
          <w:tcPr>
            <w:tcW w:w="3650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tabs>
                <w:tab w:val="center" w:pos="212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TANTÁRGY: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10666" w:type="dxa"/>
            <w:tcBorders>
              <w:top w:val="single" w:sz="2" w:space="0" w:color="D6E6F4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 w:rsidP="00EE47D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Etika</w:t>
            </w:r>
            <w:proofErr w:type="gramEnd"/>
          </w:p>
        </w:tc>
      </w:tr>
      <w:tr w:rsidR="00D664AB">
        <w:trPr>
          <w:trHeight w:val="440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IDŐPONT: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Default="00EE47D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2025. február 18.</w:t>
            </w:r>
          </w:p>
        </w:tc>
      </w:tr>
      <w:tr w:rsidR="00D664AB">
        <w:trPr>
          <w:trHeight w:val="429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OSZTÁLY: 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</w:tr>
      <w:tr w:rsidR="00D664AB">
        <w:trPr>
          <w:trHeight w:val="439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TEMATIKAI EGYSÉG: 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Pr="00EE47D2" w:rsidRDefault="00EE47D2" w:rsidP="00EE4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Szitakötő magazin 68. szám: Átok – áldás?</w:t>
            </w:r>
          </w:p>
        </w:tc>
      </w:tr>
      <w:tr w:rsidR="00D664AB">
        <w:trPr>
          <w:trHeight w:val="430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ÓRA TÉMÁJA: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 w:rsidP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Kovács Zoltán Tibor: A magány átka</w:t>
            </w:r>
          </w:p>
        </w:tc>
      </w:tr>
      <w:tr w:rsidR="00D664AB">
        <w:trPr>
          <w:trHeight w:val="962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DIDAKTIKAI FELADATOK: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1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Ráhangolás. Motiválás. A téma bevezetése.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Aktivizálás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Visszacsatolás, megerősítés. </w:t>
            </w:r>
          </w:p>
          <w:p w:rsidR="00D664AB" w:rsidRDefault="00EE47D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Értékelés. Szemléletesség. </w:t>
            </w:r>
          </w:p>
        </w:tc>
      </w:tr>
      <w:tr w:rsidR="00D664AB">
        <w:trPr>
          <w:trHeight w:val="854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Default="00EE47D2">
            <w:pPr>
              <w:spacing w:after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TANTÁRGYI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KAPCSOLATOK: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D664AB" w:rsidRDefault="00EE47D2" w:rsidP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informatika</w:t>
            </w:r>
            <w:r w:rsidR="004737C0">
              <w:rPr>
                <w:rFonts w:ascii="Times New Roman" w:eastAsia="Times New Roman" w:hAnsi="Times New Roman" w:cs="Times New Roman"/>
                <w:sz w:val="24"/>
              </w:rPr>
              <w:t>, osztályfőnöki óra, magyar irodalom (szólások)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664AB">
        <w:trPr>
          <w:trHeight w:val="1671"/>
        </w:trPr>
        <w:tc>
          <w:tcPr>
            <w:tcW w:w="36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FELHASZNÁLT FORRÁSOK: </w:t>
            </w:r>
          </w:p>
        </w:tc>
        <w:tc>
          <w:tcPr>
            <w:tcW w:w="10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D664AB" w:rsidRDefault="00B30C81" w:rsidP="00B30C81">
            <w:pPr>
              <w:spacing w:after="15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Szitakötő folyóirat 68.száma. </w:t>
            </w:r>
          </w:p>
        </w:tc>
      </w:tr>
    </w:tbl>
    <w:p w:rsidR="00D664AB" w:rsidRDefault="00EE47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64AB" w:rsidRDefault="00EE47D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3DA6" w:rsidRDefault="006E3DA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E3DA6" w:rsidRDefault="006E3DA6">
      <w:pPr>
        <w:spacing w:after="0"/>
        <w:jc w:val="both"/>
      </w:pPr>
    </w:p>
    <w:tbl>
      <w:tblPr>
        <w:tblStyle w:val="TableGrid"/>
        <w:tblW w:w="14282" w:type="dxa"/>
        <w:tblInd w:w="7" w:type="dxa"/>
        <w:tblCellMar>
          <w:top w:w="1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358"/>
        <w:gridCol w:w="551"/>
        <w:gridCol w:w="4741"/>
        <w:gridCol w:w="2104"/>
        <w:gridCol w:w="2562"/>
        <w:gridCol w:w="1966"/>
      </w:tblGrid>
      <w:tr w:rsidR="0087441C" w:rsidTr="00EE47D2">
        <w:trPr>
          <w:trHeight w:val="83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A TANÓRA FELÉPÍTÉSE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ID Ő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FELADATLEÍRÁS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117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MUNKAFORMA </w:t>
            </w:r>
          </w:p>
          <w:p w:rsidR="00D664AB" w:rsidRDefault="00EE47D2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/MÓDSZER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ESZKÖZÖK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664AB" w:rsidRDefault="00EE47D2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MEGJEGYZÉS </w:t>
            </w:r>
          </w:p>
        </w:tc>
      </w:tr>
      <w:tr w:rsidR="00D664AB" w:rsidTr="00EE47D2">
        <w:trPr>
          <w:trHeight w:val="373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  <w:p w:rsidR="00D664AB" w:rsidRDefault="00EE47D2">
            <w:pPr>
              <w:spacing w:after="1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RÁHANGOLÓDÁS,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CÉLKITŰZÉS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4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205AA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‘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Bevezetés-</w:t>
            </w:r>
            <w:proofErr w:type="spellStart"/>
            <w:r w:rsidRPr="004737C0">
              <w:rPr>
                <w:rFonts w:ascii="Times New Roman" w:eastAsia="Times New Roman" w:hAnsi="Times New Roman" w:cs="Times New Roman"/>
                <w:b/>
                <w:sz w:val="24"/>
              </w:rPr>
              <w:t>ráhangolódás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D664AB" w:rsidRDefault="006E3DA6" w:rsidP="004737C0">
            <w:pPr>
              <w:spacing w:after="0"/>
              <w:ind w:left="421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="00EE47D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4737C0">
              <w:rPr>
                <w:rFonts w:ascii="Times New Roman" w:eastAsia="Times New Roman" w:hAnsi="Times New Roman" w:cs="Times New Roman"/>
                <w:sz w:val="24"/>
              </w:rPr>
              <w:t>„Az elátkozott karaván” Hogyan tudunk egy elátkozott helyzetből kikerülni? – a csapatmunka ereje.</w:t>
            </w:r>
          </w:p>
          <w:p w:rsidR="004737C0" w:rsidRDefault="004737C0" w:rsidP="004737C0">
            <w:pPr>
              <w:spacing w:after="0"/>
              <w:ind w:left="42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37C0" w:rsidRPr="00B30C81" w:rsidRDefault="004737C0" w:rsidP="00B30C81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’átok’ vagy ’áldás’ </w:t>
            </w:r>
            <w:r w:rsidR="00205AAE">
              <w:rPr>
                <w:rFonts w:ascii="Times New Roman" w:eastAsia="Times New Roman" w:hAnsi="Times New Roman" w:cs="Times New Roman"/>
                <w:sz w:val="24"/>
              </w:rPr>
              <w:t xml:space="preserve">szerepe </w:t>
            </w:r>
            <w:r>
              <w:rPr>
                <w:rFonts w:ascii="Times New Roman" w:eastAsia="Times New Roman" w:hAnsi="Times New Roman" w:cs="Times New Roman"/>
                <w:sz w:val="24"/>
              </w:rPr>
              <w:t>életünkben.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5" w:line="36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Munkaforma: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frontális munka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Módszer: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664AB" w:rsidRDefault="00B30C8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játék</w:t>
            </w:r>
            <w:r w:rsidR="004737C0">
              <w:rPr>
                <w:rFonts w:ascii="Times New Roman" w:eastAsia="Times New Roman" w:hAnsi="Times New Roman" w:cs="Times New Roman"/>
                <w:sz w:val="24"/>
              </w:rPr>
              <w:t>, beszélgetés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Pr="004737C0" w:rsidRDefault="00473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 a szabadban</w:t>
            </w:r>
          </w:p>
        </w:tc>
      </w:tr>
      <w:tr w:rsidR="00D664AB" w:rsidTr="00EE47D2">
        <w:trPr>
          <w:trHeight w:val="207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664AB" w:rsidRDefault="007E3166">
            <w:pPr>
              <w:spacing w:after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EE47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 </w:t>
            </w:r>
          </w:p>
          <w:p w:rsidR="00D664AB" w:rsidRDefault="00EE47D2">
            <w:pPr>
              <w:spacing w:after="1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ÚJ  ISMERET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FELDOLGOZÁSA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83465E">
            <w:pPr>
              <w:spacing w:after="11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‘ </w:t>
            </w:r>
          </w:p>
          <w:p w:rsidR="00D664AB" w:rsidRDefault="00EE47D2">
            <w:pPr>
              <w:spacing w:after="0" w:line="359" w:lineRule="auto"/>
              <w:ind w:left="1" w:right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664AB" w:rsidRDefault="00EE47D2">
            <w:pPr>
              <w:spacing w:after="11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C0" w:rsidRDefault="00EE47D2" w:rsidP="004737C0">
            <w:pPr>
              <w:spacing w:after="6" w:line="360" w:lineRule="auto"/>
              <w:ind w:left="1081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737C0">
              <w:rPr>
                <w:rFonts w:ascii="Times New Roman" w:eastAsia="Times New Roman" w:hAnsi="Times New Roman" w:cs="Times New Roman"/>
                <w:b/>
                <w:sz w:val="24"/>
              </w:rPr>
              <w:t>A téma megközelítése: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 xml:space="preserve">1. </w:t>
            </w:r>
            <w:r w:rsidR="006E3DA6">
              <w:rPr>
                <w:rFonts w:ascii="Times New Roman" w:hAnsi="Times New Roman" w:cs="Times New Roman"/>
              </w:rPr>
              <w:t>páros feladat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 xml:space="preserve">Ismertek olyan szólásokat, kifejezéseket, melyekben szerepel az ’áldás’ vagy az ’átok’ szó? </w:t>
            </w:r>
            <w:proofErr w:type="spellStart"/>
            <w:r w:rsidRPr="004737C0">
              <w:rPr>
                <w:rFonts w:ascii="Times New Roman" w:hAnsi="Times New Roman" w:cs="Times New Roman"/>
              </w:rPr>
              <w:t>Gyűjtsetek</w:t>
            </w:r>
            <w:proofErr w:type="spellEnd"/>
            <w:r w:rsidRPr="004737C0">
              <w:rPr>
                <w:rFonts w:ascii="Times New Roman" w:hAnsi="Times New Roman" w:cs="Times New Roman"/>
              </w:rPr>
              <w:t xml:space="preserve"> az internetről ilyen közmondásokat, szólásokat!</w:t>
            </w:r>
          </w:p>
          <w:p w:rsid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>Olvassátok majd fel találataitokat!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 xml:space="preserve">2. </w:t>
            </w:r>
            <w:r w:rsidR="006E3DA6">
              <w:rPr>
                <w:rFonts w:ascii="Times New Roman" w:hAnsi="Times New Roman" w:cs="Times New Roman"/>
              </w:rPr>
              <w:t>páros feladat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 xml:space="preserve">Milyen </w:t>
            </w:r>
            <w:proofErr w:type="spellStart"/>
            <w:r w:rsidRPr="004737C0">
              <w:rPr>
                <w:rFonts w:ascii="Times New Roman" w:hAnsi="Times New Roman" w:cs="Times New Roman"/>
              </w:rPr>
              <w:t>szinonímái</w:t>
            </w:r>
            <w:proofErr w:type="spellEnd"/>
            <w:r w:rsidRPr="004737C0">
              <w:rPr>
                <w:rFonts w:ascii="Times New Roman" w:hAnsi="Times New Roman" w:cs="Times New Roman"/>
              </w:rPr>
              <w:t xml:space="preserve"> vannak az átok és az áldás szavaknak? Nézzetek utána az interneten!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 xml:space="preserve">Írjátok fel a táblára találataitokat! </w:t>
            </w:r>
          </w:p>
          <w:p w:rsidR="004737C0" w:rsidRP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>- ÁTOK:</w:t>
            </w:r>
          </w:p>
          <w:p w:rsidR="004737C0" w:rsidRDefault="004737C0" w:rsidP="004737C0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4737C0">
              <w:rPr>
                <w:rFonts w:ascii="Times New Roman" w:hAnsi="Times New Roman" w:cs="Times New Roman"/>
              </w:rPr>
              <w:t>- ÁLDÁS:</w:t>
            </w:r>
          </w:p>
          <w:p w:rsidR="0087441C" w:rsidRPr="0087441C" w:rsidRDefault="0087441C" w:rsidP="0087441C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87441C">
              <w:rPr>
                <w:rFonts w:ascii="Times New Roman" w:hAnsi="Times New Roman" w:cs="Times New Roman"/>
              </w:rPr>
              <w:t xml:space="preserve">3. </w:t>
            </w:r>
            <w:r w:rsidR="006E3DA6">
              <w:rPr>
                <w:rFonts w:ascii="Times New Roman" w:hAnsi="Times New Roman" w:cs="Times New Roman"/>
              </w:rPr>
              <w:t>páros feladat</w:t>
            </w:r>
          </w:p>
          <w:p w:rsidR="0087441C" w:rsidRPr="0087441C" w:rsidRDefault="0087441C" w:rsidP="0087441C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41C">
              <w:rPr>
                <w:rFonts w:ascii="Times New Roman" w:hAnsi="Times New Roman" w:cs="Times New Roman"/>
              </w:rPr>
              <w:lastRenderedPageBreak/>
              <w:t>Gyűjtsetek</w:t>
            </w:r>
            <w:proofErr w:type="spellEnd"/>
            <w:r w:rsidRPr="0087441C">
              <w:rPr>
                <w:rFonts w:ascii="Times New Roman" w:hAnsi="Times New Roman" w:cs="Times New Roman"/>
              </w:rPr>
              <w:t xml:space="preserve"> az internetről olyan mese- vagy filmszereplőket, akiknek a történetében az átok vagy az áldás fontos szerepet játszott! (pl. Harry Potter)</w:t>
            </w:r>
          </w:p>
          <w:p w:rsidR="00D664AB" w:rsidRPr="00B30C81" w:rsidRDefault="0087441C" w:rsidP="00B30C81">
            <w:pPr>
              <w:spacing w:after="6" w:line="276" w:lineRule="auto"/>
              <w:jc w:val="both"/>
              <w:rPr>
                <w:rFonts w:ascii="Times New Roman" w:hAnsi="Times New Roman" w:cs="Times New Roman"/>
              </w:rPr>
            </w:pPr>
            <w:r w:rsidRPr="0087441C">
              <w:rPr>
                <w:rFonts w:ascii="Times New Roman" w:hAnsi="Times New Roman" w:cs="Times New Roman"/>
              </w:rPr>
              <w:t>Írjátok fel a táblára ötleteiteket!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Munkaforma: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4737C0">
            <w:pPr>
              <w:spacing w:after="11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Frontális és páros</w:t>
            </w:r>
          </w:p>
          <w:p w:rsidR="0087441C" w:rsidRDefault="00EE47D2">
            <w:pPr>
              <w:spacing w:after="0"/>
              <w:ind w:left="1" w:right="3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munka </w:t>
            </w:r>
          </w:p>
          <w:p w:rsidR="0087441C" w:rsidRDefault="00EE47D2">
            <w:pPr>
              <w:spacing w:after="0"/>
              <w:ind w:left="1" w:right="3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Módszer: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441C" w:rsidRDefault="0087441C">
            <w:pPr>
              <w:spacing w:after="0"/>
              <w:ind w:left="1" w:right="3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kutatás</w:t>
            </w:r>
          </w:p>
          <w:p w:rsidR="00D664AB" w:rsidRDefault="00EE47D2">
            <w:pPr>
              <w:spacing w:after="0"/>
              <w:ind w:left="1" w:right="3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megbeszélés </w:t>
            </w:r>
          </w:p>
          <w:p w:rsidR="0087441C" w:rsidRDefault="0087441C">
            <w:pPr>
              <w:spacing w:after="0"/>
              <w:ind w:left="1" w:right="332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 w:line="359" w:lineRule="auto"/>
              <w:ind w:right="14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87441C">
              <w:rPr>
                <w:rFonts w:ascii="Times New Roman" w:eastAsia="Times New Roman" w:hAnsi="Times New Roman" w:cs="Times New Roman"/>
                <w:sz w:val="24"/>
              </w:rPr>
              <w:t>tabletek</w:t>
            </w:r>
            <w:proofErr w:type="spellEnd"/>
          </w:p>
          <w:p w:rsidR="0087441C" w:rsidRDefault="0087441C">
            <w:pPr>
              <w:spacing w:after="0" w:line="359" w:lineRule="auto"/>
              <w:ind w:right="14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okostábla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 w:line="359" w:lineRule="auto"/>
              <w:ind w:right="17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64AB" w:rsidRDefault="00D664AB">
      <w:pPr>
        <w:spacing w:after="0"/>
        <w:ind w:left="-1416" w:right="14011"/>
      </w:pPr>
    </w:p>
    <w:tbl>
      <w:tblPr>
        <w:tblStyle w:val="TableGrid"/>
        <w:tblW w:w="14282" w:type="dxa"/>
        <w:tblInd w:w="7" w:type="dxa"/>
        <w:tblCellMar>
          <w:top w:w="15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372"/>
        <w:gridCol w:w="568"/>
        <w:gridCol w:w="5530"/>
        <w:gridCol w:w="2127"/>
        <w:gridCol w:w="1702"/>
        <w:gridCol w:w="1983"/>
      </w:tblGrid>
      <w:tr w:rsidR="00D664AB" w:rsidTr="00FA44E7">
        <w:trPr>
          <w:trHeight w:val="87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664AB" w:rsidRDefault="00703900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TÉMA ELMÉLYÍTÉSE</w:t>
            </w: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703900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2C5" w:rsidRDefault="000C12C5" w:rsidP="000C12C5">
            <w:pPr>
              <w:spacing w:after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</w:t>
            </w:r>
          </w:p>
          <w:p w:rsidR="000C12C5" w:rsidRPr="00703900" w:rsidRDefault="000C12C5" w:rsidP="000C12C5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ÉRTÉKELÉS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664AB" w:rsidRDefault="00EE47D2">
            <w:pPr>
              <w:spacing w:after="15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465E">
              <w:rPr>
                <w:rFonts w:ascii="Times New Roman" w:eastAsia="Times New Roman" w:hAnsi="Times New Roman" w:cs="Times New Roman"/>
                <w:sz w:val="24"/>
              </w:rPr>
              <w:t>7’</w:t>
            </w:r>
          </w:p>
          <w:p w:rsidR="00D664AB" w:rsidRDefault="00EE47D2">
            <w:pPr>
              <w:spacing w:after="11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4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0C81">
              <w:rPr>
                <w:rFonts w:ascii="Times New Roman" w:eastAsia="Times New Roman" w:hAnsi="Times New Roman" w:cs="Times New Roman"/>
                <w:sz w:val="24"/>
              </w:rPr>
              <w:t>12’</w:t>
            </w:r>
          </w:p>
          <w:p w:rsidR="00D664AB" w:rsidRDefault="00D664AB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</w:p>
          <w:p w:rsidR="007E3166" w:rsidRDefault="007E3166">
            <w:pPr>
              <w:spacing w:after="0"/>
              <w:ind w:left="4"/>
            </w:pPr>
            <w:r>
              <w:t>5’</w:t>
            </w: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</w:p>
          <w:p w:rsidR="000C12C5" w:rsidRDefault="000C12C5">
            <w:pPr>
              <w:spacing w:after="0"/>
              <w:ind w:left="4"/>
            </w:pPr>
            <w:r>
              <w:t>2’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D664AB">
            <w:pPr>
              <w:spacing w:after="121"/>
              <w:ind w:left="1443"/>
            </w:pPr>
          </w:p>
          <w:p w:rsidR="00D664AB" w:rsidRDefault="0087441C">
            <w:pPr>
              <w:numPr>
                <w:ilvl w:val="0"/>
                <w:numId w:val="2"/>
              </w:numPr>
              <w:spacing w:after="127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Mese meghallgatása, csendes olvasása</w:t>
            </w:r>
          </w:p>
          <w:p w:rsidR="00D664AB" w:rsidRDefault="00D664AB">
            <w:pPr>
              <w:spacing w:after="119"/>
              <w:ind w:left="2"/>
            </w:pPr>
          </w:p>
          <w:p w:rsidR="0087441C" w:rsidRPr="0083465E" w:rsidRDefault="0083465E" w:rsidP="0083465E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3465E">
              <w:rPr>
                <w:rFonts w:ascii="Times New Roman" w:hAnsi="Times New Roman" w:cs="Times New Roman"/>
                <w:sz w:val="24"/>
                <w:szCs w:val="24"/>
              </w:rPr>
              <w:t>Érzések, gondolatok megbeszélése</w:t>
            </w:r>
          </w:p>
          <w:p w:rsidR="0087441C" w:rsidRDefault="0087441C">
            <w:pPr>
              <w:spacing w:after="119"/>
              <w:ind w:left="2"/>
            </w:pPr>
          </w:p>
          <w:p w:rsidR="0087441C" w:rsidRDefault="0087441C">
            <w:pPr>
              <w:spacing w:after="119"/>
              <w:ind w:left="2"/>
            </w:pPr>
          </w:p>
          <w:p w:rsidR="00205AAE" w:rsidRDefault="00205AAE">
            <w:pPr>
              <w:spacing w:after="119"/>
              <w:ind w:left="2"/>
            </w:pPr>
          </w:p>
          <w:p w:rsidR="0087441C" w:rsidRDefault="0087441C">
            <w:pPr>
              <w:spacing w:after="119"/>
              <w:ind w:left="2"/>
            </w:pPr>
          </w:p>
          <w:p w:rsidR="00D664AB" w:rsidRPr="0087441C" w:rsidRDefault="00B30C81">
            <w:pPr>
              <w:numPr>
                <w:ilvl w:val="0"/>
                <w:numId w:val="2"/>
              </w:numPr>
              <w:spacing w:after="121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Feldolgozás, </w:t>
            </w:r>
            <w:r w:rsidR="0087441C">
              <w:rPr>
                <w:rFonts w:ascii="Times New Roman" w:eastAsia="Times New Roman" w:hAnsi="Times New Roman" w:cs="Times New Roman"/>
                <w:b/>
                <w:sz w:val="24"/>
              </w:rPr>
              <w:t>Kreatív feladat:</w:t>
            </w:r>
          </w:p>
          <w:p w:rsidR="0087441C" w:rsidRP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 xml:space="preserve">1. csoport: 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>Ti hogyan fejeznétek be a mesét, hogy boldog vége legyen? Játsszátok el az osztály előtt!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csoport: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 xml:space="preserve"> Ti hogyan oldanátok fel a magányos boszorka átkát? Játsszátok el a jelenetet!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csoport: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 xml:space="preserve">Hasonló helyzetben hogyan próbálnál segíteni egy magányos barátodnak? </w:t>
            </w:r>
            <w:proofErr w:type="spellStart"/>
            <w:r w:rsidRPr="00205AAE">
              <w:rPr>
                <w:rFonts w:ascii="Times New Roman" w:hAnsi="Times New Roman" w:cs="Times New Roman"/>
                <w:sz w:val="24"/>
                <w:szCs w:val="24"/>
              </w:rPr>
              <w:t>Gyűjtsétek</w:t>
            </w:r>
            <w:proofErr w:type="spellEnd"/>
            <w:r w:rsidRPr="00205AAE">
              <w:rPr>
                <w:rFonts w:ascii="Times New Roman" w:hAnsi="Times New Roman" w:cs="Times New Roman"/>
                <w:sz w:val="24"/>
                <w:szCs w:val="24"/>
              </w:rPr>
              <w:t xml:space="preserve"> össze ötleteiteket!</w:t>
            </w:r>
          </w:p>
          <w:p w:rsid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csoport:</w:t>
            </w:r>
          </w:p>
          <w:p w:rsidR="00205AAE" w:rsidRP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>Milyen tanácsokat adnál egy magányos barátodnak?</w:t>
            </w:r>
          </w:p>
          <w:p w:rsidR="00205AAE" w:rsidRP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E">
              <w:rPr>
                <w:rFonts w:ascii="Times New Roman" w:hAnsi="Times New Roman" w:cs="Times New Roman"/>
                <w:sz w:val="24"/>
                <w:szCs w:val="24"/>
              </w:rPr>
              <w:t>Írjátok le javaslataitokat!</w:t>
            </w:r>
          </w:p>
          <w:p w:rsidR="00205AAE" w:rsidRP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AE" w:rsidRPr="00205AAE" w:rsidRDefault="00205AAE" w:rsidP="00205AAE">
            <w:pPr>
              <w:spacing w:after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81" w:rsidRPr="00B30C81" w:rsidRDefault="00B30C81" w:rsidP="00B30C81">
            <w:pPr>
              <w:spacing w:after="0"/>
              <w:ind w:right="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0C8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 Érvelő vita (bevezetés) - Véleményvonal</w:t>
            </w:r>
          </w:p>
          <w:p w:rsidR="00D664AB" w:rsidRDefault="00B30C81" w:rsidP="00B30C81">
            <w:pPr>
              <w:spacing w:after="0" w:line="27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 kreatív feladat során a 3. és 4. csoport javaslatai felkerülnek az okostáblára. A javaslatokhoz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tanterem két végében 0% és 100% feliratot ragasztunk fel. </w:t>
            </w:r>
          </w:p>
          <w:p w:rsidR="00B30C81" w:rsidRDefault="00B30C81" w:rsidP="00B30C81">
            <w:pPr>
              <w:spacing w:after="0" w:line="27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 ’véleményvonal’ szabályainak megbeszélése. Érvelő vita ismertetése.</w:t>
            </w:r>
            <w:r w:rsidR="007E3166">
              <w:rPr>
                <w:rFonts w:ascii="Times New Roman" w:eastAsia="Times New Roman" w:hAnsi="Times New Roman" w:cs="Times New Roman"/>
                <w:sz w:val="24"/>
              </w:rPr>
              <w:t xml:space="preserve"> Egy próbajáték bemutatása. </w:t>
            </w:r>
          </w:p>
          <w:p w:rsidR="000C12C5" w:rsidRDefault="000C12C5" w:rsidP="00B30C81">
            <w:pPr>
              <w:spacing w:after="0" w:line="27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 w:rsidP="000C12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Órai munka értékelése.</w:t>
            </w:r>
          </w:p>
          <w:p w:rsidR="000C12C5" w:rsidRPr="00FA44E7" w:rsidRDefault="000C12C5" w:rsidP="000C12C5">
            <w:pPr>
              <w:spacing w:after="0" w:line="276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Házi feladat: A mese meghallgatása.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D664AB">
            <w:pPr>
              <w:spacing w:after="118"/>
              <w:ind w:left="2"/>
            </w:pPr>
          </w:p>
          <w:p w:rsidR="0087441C" w:rsidRDefault="00EE47D2">
            <w:pPr>
              <w:spacing w:after="1" w:line="358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Módszer: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7441C" w:rsidRDefault="0087441C">
            <w:pPr>
              <w:spacing w:after="1" w:line="358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hanganyag hallgatása,</w:t>
            </w:r>
          </w:p>
          <w:p w:rsidR="00D664AB" w:rsidRDefault="0087441C">
            <w:pPr>
              <w:spacing w:after="1" w:line="3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megbeszélése 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Pr="0087441C" w:rsidRDefault="00EE47D2">
            <w:pPr>
              <w:spacing w:after="112"/>
              <w:ind w:left="2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7441C" w:rsidRPr="0087441C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Munkaforma: </w:t>
            </w:r>
          </w:p>
          <w:p w:rsidR="00D664AB" w:rsidRDefault="00EE47D2">
            <w:pPr>
              <w:spacing w:after="1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7441C">
              <w:rPr>
                <w:rFonts w:ascii="Times New Roman" w:eastAsia="Times New Roman" w:hAnsi="Times New Roman" w:cs="Times New Roman"/>
                <w:sz w:val="24"/>
              </w:rPr>
              <w:t>fro</w:t>
            </w:r>
            <w:r w:rsidR="00205AAE">
              <w:rPr>
                <w:rFonts w:ascii="Times New Roman" w:eastAsia="Times New Roman" w:hAnsi="Times New Roman" w:cs="Times New Roman"/>
                <w:sz w:val="24"/>
              </w:rPr>
              <w:t>ntális munka</w:t>
            </w:r>
          </w:p>
          <w:p w:rsidR="00D664AB" w:rsidRDefault="00EE47D2">
            <w:pPr>
              <w:spacing w:after="1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0C81" w:rsidRDefault="00EE47D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Munkaforma: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B30C81" w:rsidRDefault="00B30C81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csoportos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 munka </w:t>
            </w:r>
          </w:p>
          <w:p w:rsidR="00B30C81" w:rsidRDefault="00B30C81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frontális munka</w:t>
            </w:r>
          </w:p>
          <w:p w:rsidR="00B30C81" w:rsidRDefault="00EE47D2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Módszerek: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B30C81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szerepjáték</w:t>
            </w:r>
            <w:r w:rsidR="00EE47D2">
              <w:rPr>
                <w:rFonts w:ascii="Times New Roman" w:eastAsia="Times New Roman" w:hAnsi="Times New Roman" w:cs="Times New Roman"/>
                <w:sz w:val="24"/>
              </w:rPr>
              <w:t xml:space="preserve"> megbeszélés, bemutatás </w:t>
            </w: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6E3DA6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frontális munka</w:t>
            </w: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>
            <w:pPr>
              <w:spacing w:after="0" w:line="36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2C5" w:rsidRDefault="000C12C5" w:rsidP="000C12C5">
            <w:pPr>
              <w:spacing w:after="1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Módszer: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C12C5" w:rsidRDefault="000C12C5" w:rsidP="000C12C5">
            <w:pPr>
              <w:spacing w:after="0" w:line="36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értékelés</w:t>
            </w:r>
          </w:p>
          <w:p w:rsidR="00D664AB" w:rsidRDefault="00EE47D2">
            <w:pPr>
              <w:spacing w:after="1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87441C">
            <w:pPr>
              <w:spacing w:after="0" w:line="3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Szitakötő magazin 68.száma,</w:t>
            </w:r>
          </w:p>
          <w:p w:rsidR="0087441C" w:rsidRDefault="0087441C">
            <w:pPr>
              <w:spacing w:after="0" w:line="3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okostábla</w:t>
            </w:r>
          </w:p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D664AB">
            <w:pPr>
              <w:spacing w:after="112"/>
            </w:pPr>
          </w:p>
          <w:p w:rsidR="00D664AB" w:rsidRDefault="00EE47D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0C81">
              <w:rPr>
                <w:rFonts w:ascii="Times New Roman" w:eastAsia="Times New Roman" w:hAnsi="Times New Roman" w:cs="Times New Roman"/>
                <w:sz w:val="24"/>
              </w:rPr>
              <w:t>feladatlapok</w:t>
            </w:r>
          </w:p>
          <w:p w:rsidR="00B30C81" w:rsidRDefault="00B30C81">
            <w:pPr>
              <w:spacing w:after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EE47D2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64AB" w:rsidRDefault="00B30C8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csoportalakítás</w:t>
            </w:r>
          </w:p>
          <w:p w:rsidR="00B30C81" w:rsidRDefault="00B30C81">
            <w:pPr>
              <w:spacing w:after="0"/>
            </w:pPr>
          </w:p>
        </w:tc>
      </w:tr>
    </w:tbl>
    <w:p w:rsidR="00D664AB" w:rsidRDefault="00EE47D2">
      <w:pPr>
        <w:spacing w:after="151"/>
        <w:jc w:val="both"/>
      </w:pPr>
      <w:r>
        <w:lastRenderedPageBreak/>
        <w:t xml:space="preserve"> </w:t>
      </w:r>
      <w:r w:rsidR="006E3DA6">
        <w:t>1. melléklet: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DA6" w:rsidTr="00086DD6">
        <w:tc>
          <w:tcPr>
            <w:tcW w:w="9062" w:type="dxa"/>
          </w:tcPr>
          <w:p w:rsidR="006E3DA6" w:rsidRDefault="006E3DA6" w:rsidP="00086DD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763D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 xml:space="preserve">csoport </w:t>
            </w:r>
          </w:p>
          <w:p w:rsidR="006E3DA6" w:rsidRPr="00E2763D" w:rsidRDefault="006E3DA6" w:rsidP="00086D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2763D">
              <w:rPr>
                <w:b/>
                <w:sz w:val="28"/>
                <w:szCs w:val="28"/>
              </w:rPr>
              <w:t xml:space="preserve">Ismertek olyan szólásokat, kifejezéseket, melyekben szerepel az ’áldás’ vagy az ’átok’ szó? </w:t>
            </w:r>
            <w:proofErr w:type="spellStart"/>
            <w:r w:rsidRPr="00E2763D">
              <w:rPr>
                <w:b/>
                <w:sz w:val="28"/>
                <w:szCs w:val="28"/>
              </w:rPr>
              <w:t>Gyűjtsetek</w:t>
            </w:r>
            <w:proofErr w:type="spellEnd"/>
            <w:r w:rsidRPr="00E2763D">
              <w:rPr>
                <w:b/>
                <w:sz w:val="28"/>
                <w:szCs w:val="28"/>
              </w:rPr>
              <w:t xml:space="preserve"> az internetről ilyen közmondásokat, szólásokat!</w:t>
            </w:r>
          </w:p>
          <w:p w:rsidR="006E3DA6" w:rsidRPr="00E2763D" w:rsidRDefault="006E3DA6" w:rsidP="00086D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2763D">
              <w:rPr>
                <w:b/>
                <w:sz w:val="28"/>
                <w:szCs w:val="28"/>
              </w:rPr>
              <w:t>Olvassátok majd fel találataitokat!</w:t>
            </w:r>
          </w:p>
          <w:p w:rsidR="006E3DA6" w:rsidRDefault="006E3DA6" w:rsidP="00086DD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3DA6" w:rsidRDefault="006E3DA6" w:rsidP="00086DD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3DA6" w:rsidRDefault="006E3DA6" w:rsidP="00086DD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3DA6" w:rsidTr="00086DD6">
        <w:tc>
          <w:tcPr>
            <w:tcW w:w="9062" w:type="dxa"/>
          </w:tcPr>
          <w:p w:rsidR="006E3DA6" w:rsidRDefault="006E3DA6" w:rsidP="00086DD6">
            <w:pPr>
              <w:spacing w:line="360" w:lineRule="auto"/>
              <w:rPr>
                <w:b/>
                <w:sz w:val="28"/>
                <w:szCs w:val="28"/>
              </w:rPr>
            </w:pPr>
            <w:r w:rsidRPr="00E2763D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csoport</w:t>
            </w:r>
          </w:p>
          <w:p w:rsidR="006E3DA6" w:rsidRDefault="006E3DA6" w:rsidP="00086DD6">
            <w:pPr>
              <w:spacing w:line="276" w:lineRule="auto"/>
              <w:rPr>
                <w:b/>
                <w:sz w:val="28"/>
                <w:szCs w:val="28"/>
              </w:rPr>
            </w:pPr>
            <w:r w:rsidRPr="00E2763D">
              <w:rPr>
                <w:b/>
                <w:sz w:val="28"/>
                <w:szCs w:val="28"/>
              </w:rPr>
              <w:t xml:space="preserve">Milyen </w:t>
            </w:r>
            <w:proofErr w:type="spellStart"/>
            <w:r w:rsidRPr="00E2763D">
              <w:rPr>
                <w:b/>
                <w:sz w:val="28"/>
                <w:szCs w:val="28"/>
              </w:rPr>
              <w:t>szinonímái</w:t>
            </w:r>
            <w:proofErr w:type="spellEnd"/>
            <w:r w:rsidRPr="00E2763D">
              <w:rPr>
                <w:b/>
                <w:sz w:val="28"/>
                <w:szCs w:val="28"/>
              </w:rPr>
              <w:t xml:space="preserve"> vannak az átok</w:t>
            </w:r>
            <w:r>
              <w:rPr>
                <w:b/>
                <w:sz w:val="28"/>
                <w:szCs w:val="28"/>
              </w:rPr>
              <w:t xml:space="preserve"> és az áldás</w:t>
            </w:r>
            <w:r w:rsidRPr="00E2763D">
              <w:rPr>
                <w:b/>
                <w:sz w:val="28"/>
                <w:szCs w:val="28"/>
              </w:rPr>
              <w:t xml:space="preserve"> sz</w:t>
            </w:r>
            <w:r>
              <w:rPr>
                <w:b/>
                <w:sz w:val="28"/>
                <w:szCs w:val="28"/>
              </w:rPr>
              <w:t>avakna</w:t>
            </w:r>
            <w:r w:rsidRPr="00E2763D">
              <w:rPr>
                <w:b/>
                <w:sz w:val="28"/>
                <w:szCs w:val="28"/>
              </w:rPr>
              <w:t>k? Néz</w:t>
            </w:r>
            <w:r>
              <w:rPr>
                <w:b/>
                <w:sz w:val="28"/>
                <w:szCs w:val="28"/>
              </w:rPr>
              <w:t>z</w:t>
            </w:r>
            <w:r w:rsidRPr="00E2763D">
              <w:rPr>
                <w:b/>
                <w:sz w:val="28"/>
                <w:szCs w:val="28"/>
              </w:rPr>
              <w:t>etek utána az interneten!</w:t>
            </w:r>
          </w:p>
          <w:p w:rsidR="006E3DA6" w:rsidRPr="00E2763D" w:rsidRDefault="006E3DA6" w:rsidP="00086DD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Írjátok fel a táblára találataitokat!</w:t>
            </w:r>
            <w:r w:rsidRPr="00E2763D">
              <w:rPr>
                <w:b/>
                <w:sz w:val="28"/>
                <w:szCs w:val="28"/>
              </w:rPr>
              <w:t xml:space="preserve"> </w:t>
            </w:r>
          </w:p>
          <w:p w:rsidR="006E3DA6" w:rsidRPr="00E2763D" w:rsidRDefault="006E3DA6" w:rsidP="00086DD6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763D">
              <w:rPr>
                <w:b/>
                <w:sz w:val="28"/>
                <w:szCs w:val="28"/>
              </w:rPr>
              <w:t>ÁTOK:</w:t>
            </w:r>
          </w:p>
          <w:p w:rsidR="006E3DA6" w:rsidRDefault="006E3DA6" w:rsidP="00086DD6">
            <w:pPr>
              <w:spacing w:line="480" w:lineRule="auto"/>
              <w:rPr>
                <w:sz w:val="28"/>
                <w:szCs w:val="28"/>
              </w:rPr>
            </w:pPr>
          </w:p>
          <w:p w:rsidR="006E3DA6" w:rsidRPr="00746A28" w:rsidRDefault="006E3DA6" w:rsidP="00086DD6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763D">
              <w:rPr>
                <w:b/>
                <w:sz w:val="28"/>
                <w:szCs w:val="28"/>
              </w:rPr>
              <w:t>ÁLDÁS:</w:t>
            </w:r>
          </w:p>
          <w:p w:rsidR="006E3DA6" w:rsidRDefault="006E3DA6" w:rsidP="00086DD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E3DA6" w:rsidTr="00086DD6">
        <w:tc>
          <w:tcPr>
            <w:tcW w:w="9062" w:type="dxa"/>
          </w:tcPr>
          <w:p w:rsidR="006E3DA6" w:rsidRDefault="006E3DA6" w:rsidP="00086DD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2763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csoport</w:t>
            </w:r>
          </w:p>
          <w:p w:rsidR="006E3DA6" w:rsidRDefault="006E3DA6" w:rsidP="00086D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E2763D">
              <w:rPr>
                <w:b/>
                <w:sz w:val="28"/>
                <w:szCs w:val="28"/>
              </w:rPr>
              <w:t>Gyűjtsetek</w:t>
            </w:r>
            <w:proofErr w:type="spellEnd"/>
            <w:r>
              <w:rPr>
                <w:b/>
                <w:sz w:val="28"/>
                <w:szCs w:val="28"/>
              </w:rPr>
              <w:t xml:space="preserve"> az internetről</w:t>
            </w:r>
            <w:r w:rsidRPr="00E2763D">
              <w:rPr>
                <w:b/>
                <w:sz w:val="28"/>
                <w:szCs w:val="28"/>
              </w:rPr>
              <w:t xml:space="preserve"> olyan mese- vagy filmszereplőket, akiknek a történetében az átok vagy az áldás fontos szerepet játszott! (pl. Harry Potter)</w:t>
            </w:r>
          </w:p>
          <w:p w:rsidR="006E3DA6" w:rsidRPr="00E2763D" w:rsidRDefault="006E3DA6" w:rsidP="00086D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Írjátok fel a táblára ötleteiteket!</w:t>
            </w:r>
          </w:p>
          <w:p w:rsidR="006E3DA6" w:rsidRPr="00E2763D" w:rsidRDefault="006E3DA6" w:rsidP="00086DD6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  <w:p w:rsidR="006E3DA6" w:rsidRDefault="006E3DA6" w:rsidP="00086DD6">
            <w:pPr>
              <w:spacing w:line="480" w:lineRule="auto"/>
              <w:rPr>
                <w:sz w:val="28"/>
                <w:szCs w:val="28"/>
              </w:rPr>
            </w:pPr>
          </w:p>
          <w:p w:rsidR="006E3DA6" w:rsidRDefault="006E3DA6" w:rsidP="00086DD6">
            <w:pPr>
              <w:spacing w:line="480" w:lineRule="auto"/>
              <w:rPr>
                <w:sz w:val="28"/>
                <w:szCs w:val="28"/>
              </w:rPr>
            </w:pPr>
          </w:p>
          <w:p w:rsidR="006E3DA6" w:rsidRDefault="006E3DA6" w:rsidP="00086DD6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6E3DA6" w:rsidRDefault="006E3DA6">
      <w:pPr>
        <w:spacing w:after="151"/>
        <w:jc w:val="both"/>
      </w:pPr>
    </w:p>
    <w:p w:rsidR="00D664AB" w:rsidRDefault="00EE47D2">
      <w:pPr>
        <w:spacing w:after="151"/>
        <w:jc w:val="both"/>
      </w:pPr>
      <w:r>
        <w:lastRenderedPageBreak/>
        <w:t xml:space="preserve"> </w:t>
      </w:r>
      <w:r w:rsidR="006E3DA6">
        <w:t>2. melléklet: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6E3DA6" w:rsidTr="00086DD6">
        <w:trPr>
          <w:jc w:val="center"/>
        </w:trPr>
        <w:tc>
          <w:tcPr>
            <w:tcW w:w="9062" w:type="dxa"/>
          </w:tcPr>
          <w:p w:rsidR="006E3DA6" w:rsidRPr="000072FC" w:rsidRDefault="006E3DA6" w:rsidP="006E3DA6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  <w:r w:rsidRPr="000072FC">
              <w:rPr>
                <w:rFonts w:ascii="Times New Roman" w:hAnsi="Times New Roman" w:cs="Times New Roman"/>
                <w:sz w:val="40"/>
                <w:szCs w:val="40"/>
              </w:rPr>
              <w:t>Ti hogyan fejeznétek be a mesét, hogy boldog vége legyen? Játsszátok el az osztály előtt!</w:t>
            </w:r>
          </w:p>
        </w:tc>
      </w:tr>
      <w:tr w:rsidR="006E3DA6" w:rsidRPr="000072FC" w:rsidTr="00086DD6">
        <w:trPr>
          <w:jc w:val="center"/>
        </w:trPr>
        <w:tc>
          <w:tcPr>
            <w:tcW w:w="9062" w:type="dxa"/>
          </w:tcPr>
          <w:p w:rsidR="006E3DA6" w:rsidRPr="000072FC" w:rsidRDefault="006E3DA6" w:rsidP="006E3DA6">
            <w:pPr>
              <w:spacing w:line="276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072FC">
              <w:rPr>
                <w:rFonts w:ascii="Times New Roman" w:hAnsi="Times New Roman" w:cs="Times New Roman"/>
                <w:sz w:val="40"/>
                <w:szCs w:val="40"/>
              </w:rPr>
              <w:t>2. Ti hogyan oldanátok fel a magányos boszorka átkát? Játsszátok el a jelenetet!</w:t>
            </w:r>
          </w:p>
        </w:tc>
      </w:tr>
      <w:tr w:rsidR="006E3DA6" w:rsidRPr="000072FC" w:rsidTr="00086DD6">
        <w:trPr>
          <w:jc w:val="center"/>
        </w:trPr>
        <w:tc>
          <w:tcPr>
            <w:tcW w:w="9062" w:type="dxa"/>
          </w:tcPr>
          <w:p w:rsidR="006E3DA6" w:rsidRPr="000072FC" w:rsidRDefault="006E3DA6" w:rsidP="006E3DA6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072FC">
              <w:rPr>
                <w:rFonts w:ascii="Times New Roman" w:hAnsi="Times New Roman" w:cs="Times New Roman"/>
                <w:sz w:val="40"/>
                <w:szCs w:val="40"/>
              </w:rPr>
              <w:t xml:space="preserve">3.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Hasonló helyzetben hogyan próbálnál segíteni egy magányos barátodnak?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Gyűjtsétek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össze ötleteiteket!</w:t>
            </w:r>
          </w:p>
        </w:tc>
      </w:tr>
      <w:tr w:rsidR="006E3DA6" w:rsidRPr="000072FC" w:rsidTr="00086DD6">
        <w:trPr>
          <w:jc w:val="center"/>
        </w:trPr>
        <w:tc>
          <w:tcPr>
            <w:tcW w:w="9062" w:type="dxa"/>
          </w:tcPr>
          <w:p w:rsidR="006E3DA6" w:rsidRDefault="006E3DA6" w:rsidP="006E3DA6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 Milyen tanácsokat adnál egy magányos barátodnak?</w:t>
            </w:r>
          </w:p>
          <w:p w:rsidR="006E3DA6" w:rsidRDefault="006E3DA6" w:rsidP="006E3DA6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Írjátok le javaslataitokat!</w:t>
            </w:r>
          </w:p>
          <w:p w:rsidR="006E3DA6" w:rsidRPr="000072FC" w:rsidRDefault="006E3DA6" w:rsidP="00086DD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E3DA6" w:rsidRDefault="006E3DA6">
      <w:pPr>
        <w:spacing w:after="151"/>
        <w:jc w:val="both"/>
      </w:pPr>
    </w:p>
    <w:p w:rsidR="00D664AB" w:rsidRDefault="00EE47D2" w:rsidP="006E3DA6">
      <w:pPr>
        <w:spacing w:after="153"/>
        <w:jc w:val="both"/>
      </w:pPr>
      <w:r>
        <w:t xml:space="preserve"> </w:t>
      </w:r>
      <w:bookmarkStart w:id="0" w:name="_GoBack"/>
      <w:bookmarkEnd w:id="0"/>
    </w:p>
    <w:p w:rsidR="00D664AB" w:rsidRDefault="00EE47D2">
      <w:pPr>
        <w:spacing w:after="151"/>
        <w:jc w:val="both"/>
      </w:pPr>
      <w:r>
        <w:t xml:space="preserve"> </w:t>
      </w:r>
    </w:p>
    <w:p w:rsidR="00D664AB" w:rsidRDefault="00EE47D2">
      <w:pPr>
        <w:spacing w:after="151"/>
        <w:jc w:val="both"/>
      </w:pPr>
      <w:r>
        <w:t xml:space="preserve"> </w:t>
      </w:r>
    </w:p>
    <w:p w:rsidR="00D664AB" w:rsidRDefault="00EE47D2">
      <w:pPr>
        <w:spacing w:after="150"/>
        <w:jc w:val="both"/>
      </w:pPr>
      <w:r>
        <w:t xml:space="preserve"> </w:t>
      </w:r>
    </w:p>
    <w:p w:rsidR="00D664AB" w:rsidRDefault="00EE47D2" w:rsidP="006E3DA6">
      <w:pPr>
        <w:spacing w:after="0"/>
        <w:jc w:val="both"/>
      </w:pPr>
      <w:r>
        <w:lastRenderedPageBreak/>
        <w:t xml:space="preserve"> </w:t>
      </w:r>
    </w:p>
    <w:p w:rsidR="00D664AB" w:rsidRDefault="00D664AB">
      <w:pPr>
        <w:spacing w:after="0"/>
        <w:ind w:right="24"/>
        <w:jc w:val="right"/>
      </w:pPr>
    </w:p>
    <w:sectPr w:rsidR="00D664AB">
      <w:pgSz w:w="16838" w:h="11906" w:orient="landscape"/>
      <w:pgMar w:top="1424" w:right="2828" w:bottom="15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2E73"/>
    <w:multiLevelType w:val="hybridMultilevel"/>
    <w:tmpl w:val="77F6BD14"/>
    <w:lvl w:ilvl="0" w:tplc="48A0A18C">
      <w:start w:val="1"/>
      <w:numFmt w:val="lowerLetter"/>
      <w:lvlText w:val="%1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1988">
      <w:start w:val="1"/>
      <w:numFmt w:val="lowerLetter"/>
      <w:lvlText w:val="%2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D004">
      <w:start w:val="1"/>
      <w:numFmt w:val="lowerRoman"/>
      <w:lvlText w:val="%3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6D95A">
      <w:start w:val="1"/>
      <w:numFmt w:val="decimal"/>
      <w:lvlText w:val="%4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C826E">
      <w:start w:val="1"/>
      <w:numFmt w:val="lowerLetter"/>
      <w:lvlText w:val="%5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00952">
      <w:start w:val="1"/>
      <w:numFmt w:val="lowerRoman"/>
      <w:lvlText w:val="%6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EEE82">
      <w:start w:val="1"/>
      <w:numFmt w:val="decimal"/>
      <w:lvlText w:val="%7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29AFA">
      <w:start w:val="1"/>
      <w:numFmt w:val="lowerLetter"/>
      <w:lvlText w:val="%8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68DC6">
      <w:start w:val="1"/>
      <w:numFmt w:val="lowerRoman"/>
      <w:lvlText w:val="%9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718A4"/>
    <w:multiLevelType w:val="hybridMultilevel"/>
    <w:tmpl w:val="21A4EB26"/>
    <w:lvl w:ilvl="0" w:tplc="98C2DC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C004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EB4C">
      <w:start w:val="1"/>
      <w:numFmt w:val="lowerLetter"/>
      <w:lvlRestart w:val="0"/>
      <w:lvlText w:val="%3.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EE4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A0E2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041F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289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81330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498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294867"/>
    <w:multiLevelType w:val="hybridMultilevel"/>
    <w:tmpl w:val="CB089B3C"/>
    <w:lvl w:ilvl="0" w:tplc="CCD80674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7E14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2C2A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0AA2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241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0639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4BBC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339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2E45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54B5C"/>
    <w:multiLevelType w:val="hybridMultilevel"/>
    <w:tmpl w:val="840E92CE"/>
    <w:lvl w:ilvl="0" w:tplc="7BDE8248">
      <w:start w:val="2"/>
      <w:numFmt w:val="decimal"/>
      <w:lvlText w:val="%1.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EC12A">
      <w:start w:val="1"/>
      <w:numFmt w:val="bullet"/>
      <w:lvlText w:val="-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6A596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63FDA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05580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66796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E8E82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ADB4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66D6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6B5CD9"/>
    <w:multiLevelType w:val="hybridMultilevel"/>
    <w:tmpl w:val="B4F23E48"/>
    <w:lvl w:ilvl="0" w:tplc="E5B62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AB"/>
    <w:rsid w:val="000C12C5"/>
    <w:rsid w:val="00205AAE"/>
    <w:rsid w:val="004737C0"/>
    <w:rsid w:val="006E3DA6"/>
    <w:rsid w:val="00703900"/>
    <w:rsid w:val="007E3166"/>
    <w:rsid w:val="0083465E"/>
    <w:rsid w:val="0087441C"/>
    <w:rsid w:val="00A57FDD"/>
    <w:rsid w:val="00B30C81"/>
    <w:rsid w:val="00D664AB"/>
    <w:rsid w:val="00EE47D2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ACF4"/>
  <w15:docId w15:val="{C82DC342-43DD-4289-A67E-9B4CFE8D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28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737C0"/>
    <w:pPr>
      <w:ind w:left="720"/>
      <w:contextualSpacing/>
    </w:pPr>
  </w:style>
  <w:style w:type="table" w:styleId="Rcsostblzat">
    <w:name w:val="Table Grid"/>
    <w:basedOn w:val="Normltblzat"/>
    <w:uiPriority w:val="39"/>
    <w:rsid w:val="006E3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u/resource/593640/t%c3%b6rt%c3%a9nelem/a-k%c3%b6z%c3%a9pkori-v%c3%a1r-r%c3%a9sz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513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Búzás Béláné</dc:creator>
  <cp:keywords/>
  <cp:lastModifiedBy>Máthéné Seybold Emese</cp:lastModifiedBy>
  <cp:revision>9</cp:revision>
  <dcterms:created xsi:type="dcterms:W3CDTF">2025-02-17T18:30:00Z</dcterms:created>
  <dcterms:modified xsi:type="dcterms:W3CDTF">2025-02-24T19:49:00Z</dcterms:modified>
</cp:coreProperties>
</file>